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7A76DA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13A42">
        <w:rPr>
          <w:sz w:val="28"/>
          <w:szCs w:val="28"/>
        </w:rPr>
        <w:t>275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41CE">
        <w:rPr>
          <w:sz w:val="28"/>
          <w:szCs w:val="28"/>
        </w:rPr>
        <w:t xml:space="preserve">  </w:t>
      </w:r>
      <w:r>
        <w:rPr>
          <w:sz w:val="28"/>
          <w:szCs w:val="28"/>
        </w:rPr>
        <w:t>от «</w:t>
      </w:r>
      <w:r w:rsidR="00A141CE">
        <w:rPr>
          <w:sz w:val="28"/>
          <w:szCs w:val="28"/>
        </w:rPr>
        <w:t>1</w:t>
      </w:r>
      <w:r w:rsidR="00C13A42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C13A42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6973E8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716C">
        <w:rPr>
          <w:b/>
          <w:sz w:val="28"/>
          <w:szCs w:val="28"/>
        </w:rPr>
        <w:t xml:space="preserve">О внесении изменений в постановление администрации Старополтавского сельского поселения от </w:t>
      </w:r>
      <w:r w:rsidR="00C13A42">
        <w:rPr>
          <w:b/>
          <w:sz w:val="28"/>
          <w:szCs w:val="28"/>
        </w:rPr>
        <w:t>2</w:t>
      </w:r>
      <w:r w:rsidR="007A76DA">
        <w:rPr>
          <w:b/>
          <w:sz w:val="28"/>
          <w:szCs w:val="28"/>
        </w:rPr>
        <w:t>8</w:t>
      </w:r>
      <w:r w:rsidR="00C13A42">
        <w:rPr>
          <w:b/>
          <w:sz w:val="28"/>
          <w:szCs w:val="28"/>
        </w:rPr>
        <w:t>.03</w:t>
      </w:r>
      <w:r w:rsidR="0046716C">
        <w:rPr>
          <w:b/>
          <w:sz w:val="28"/>
          <w:szCs w:val="28"/>
        </w:rPr>
        <w:t>.2014г. №</w:t>
      </w:r>
      <w:r w:rsidR="007A76DA">
        <w:rPr>
          <w:b/>
          <w:sz w:val="28"/>
          <w:szCs w:val="28"/>
        </w:rPr>
        <w:t>53</w:t>
      </w:r>
      <w:r w:rsidR="0046716C">
        <w:rPr>
          <w:b/>
          <w:sz w:val="28"/>
          <w:szCs w:val="28"/>
        </w:rPr>
        <w:t xml:space="preserve"> «</w:t>
      </w:r>
      <w:r w:rsidR="00C13A42">
        <w:rPr>
          <w:b/>
          <w:sz w:val="28"/>
          <w:szCs w:val="28"/>
        </w:rPr>
        <w:t>Об утверждении схемы расположения земельного участка</w:t>
      </w:r>
      <w:r w:rsidR="0046716C">
        <w:rPr>
          <w:b/>
          <w:sz w:val="28"/>
          <w:szCs w:val="28"/>
        </w:rPr>
        <w:t>»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EF2C57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наведением порядка в документообороте,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2C57">
        <w:rPr>
          <w:sz w:val="28"/>
          <w:szCs w:val="28"/>
        </w:rPr>
        <w:t xml:space="preserve">Пункт 1 </w:t>
      </w:r>
      <w:r w:rsidR="00C13A42" w:rsidRPr="00C13A42">
        <w:rPr>
          <w:sz w:val="28"/>
          <w:szCs w:val="28"/>
        </w:rPr>
        <w:t>постановление администрации Старополтавского сельского поселения от 2</w:t>
      </w:r>
      <w:r w:rsidR="007A76DA">
        <w:rPr>
          <w:sz w:val="28"/>
          <w:szCs w:val="28"/>
        </w:rPr>
        <w:t>8</w:t>
      </w:r>
      <w:r w:rsidR="00C13A42" w:rsidRPr="00C13A42">
        <w:rPr>
          <w:sz w:val="28"/>
          <w:szCs w:val="28"/>
        </w:rPr>
        <w:t>.03.2014г. №</w:t>
      </w:r>
      <w:r w:rsidR="00C13A42">
        <w:rPr>
          <w:sz w:val="28"/>
          <w:szCs w:val="28"/>
        </w:rPr>
        <w:t>53</w:t>
      </w:r>
      <w:r w:rsidR="00C13A42" w:rsidRPr="00C13A42">
        <w:rPr>
          <w:sz w:val="28"/>
          <w:szCs w:val="28"/>
        </w:rPr>
        <w:t xml:space="preserve"> «Об утверждении схемы расположения земельного участка»</w:t>
      </w:r>
      <w:r w:rsidR="00C13A42">
        <w:rPr>
          <w:sz w:val="28"/>
          <w:szCs w:val="28"/>
        </w:rPr>
        <w:t xml:space="preserve"> </w:t>
      </w:r>
      <w:r w:rsidR="00EF2C57">
        <w:rPr>
          <w:sz w:val="28"/>
          <w:szCs w:val="28"/>
        </w:rPr>
        <w:t>изложить в следующей редакции: «</w:t>
      </w:r>
      <w:r w:rsidR="007A76DA" w:rsidRPr="007A76DA">
        <w:rPr>
          <w:sz w:val="28"/>
          <w:szCs w:val="28"/>
        </w:rPr>
        <w:t>Утвердить схему расположения земельного участка площадью 400 м</w:t>
      </w:r>
      <w:proofErr w:type="gramStart"/>
      <w:r w:rsidR="007A76DA" w:rsidRPr="007A76DA">
        <w:rPr>
          <w:sz w:val="28"/>
          <w:szCs w:val="28"/>
        </w:rPr>
        <w:t>2</w:t>
      </w:r>
      <w:proofErr w:type="gramEnd"/>
      <w:r w:rsidR="007A76DA" w:rsidRPr="007A76DA">
        <w:rPr>
          <w:sz w:val="28"/>
          <w:szCs w:val="28"/>
        </w:rPr>
        <w:t xml:space="preserve"> из земель населенных пунктов, для строительства </w:t>
      </w:r>
      <w:r w:rsidR="007A76DA">
        <w:rPr>
          <w:sz w:val="28"/>
          <w:szCs w:val="28"/>
        </w:rPr>
        <w:t>нежилого здания</w:t>
      </w:r>
      <w:r w:rsidR="007A76DA" w:rsidRPr="007A76DA">
        <w:rPr>
          <w:sz w:val="28"/>
          <w:szCs w:val="28"/>
        </w:rPr>
        <w:t xml:space="preserve"> по адресу:404211, Волгоградская область, Старополтавский район, село Старая Полтавка,  ул. Молодежная, 10а.</w:t>
      </w:r>
      <w:r w:rsidR="00EF2C5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C3FBB" w:rsidRPr="00EF2C57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EF2C57">
        <w:rPr>
          <w:rFonts w:ascii="Times New Roman" w:hAnsi="Times New Roman"/>
          <w:b w:val="0"/>
          <w:sz w:val="28"/>
          <w:szCs w:val="28"/>
        </w:rPr>
        <w:t xml:space="preserve">2. </w:t>
      </w:r>
      <w:proofErr w:type="gramStart"/>
      <w:r w:rsidR="00EF2C57" w:rsidRPr="00EF2C57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F2C57" w:rsidRPr="00EF2C57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</w:t>
      </w:r>
      <w:r w:rsidR="007A76DA">
        <w:rPr>
          <w:rFonts w:ascii="Times New Roman" w:hAnsi="Times New Roman"/>
          <w:b w:val="0"/>
          <w:sz w:val="28"/>
          <w:szCs w:val="28"/>
        </w:rPr>
        <w:t>оставляю за собой</w:t>
      </w:r>
      <w:bookmarkStart w:id="0" w:name="_GoBack"/>
      <w:bookmarkEnd w:id="0"/>
      <w:r w:rsidR="00EF2C57" w:rsidRPr="00EF2C57">
        <w:rPr>
          <w:rFonts w:ascii="Times New Roman" w:hAnsi="Times New Roman"/>
          <w:b w:val="0"/>
          <w:sz w:val="28"/>
          <w:szCs w:val="28"/>
        </w:rPr>
        <w:t>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Старополтавского</w:t>
      </w: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И.А. Штаймнец</w:t>
      </w:r>
    </w:p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6585"/>
    <w:rsid w:val="000121B0"/>
    <w:rsid w:val="000542B5"/>
    <w:rsid w:val="00066EEF"/>
    <w:rsid w:val="00073752"/>
    <w:rsid w:val="00087C6E"/>
    <w:rsid w:val="000B03A9"/>
    <w:rsid w:val="000B0C91"/>
    <w:rsid w:val="000D6421"/>
    <w:rsid w:val="000E3BD1"/>
    <w:rsid w:val="000F4AFF"/>
    <w:rsid w:val="00132428"/>
    <w:rsid w:val="00164D7F"/>
    <w:rsid w:val="00172B36"/>
    <w:rsid w:val="001758DE"/>
    <w:rsid w:val="00177023"/>
    <w:rsid w:val="00182DF1"/>
    <w:rsid w:val="00183601"/>
    <w:rsid w:val="001B4484"/>
    <w:rsid w:val="001C7D45"/>
    <w:rsid w:val="0021577F"/>
    <w:rsid w:val="00230BF4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E4CD9"/>
    <w:rsid w:val="002F3D5E"/>
    <w:rsid w:val="00316587"/>
    <w:rsid w:val="00325294"/>
    <w:rsid w:val="003309D2"/>
    <w:rsid w:val="00334C53"/>
    <w:rsid w:val="00346A3E"/>
    <w:rsid w:val="00391F35"/>
    <w:rsid w:val="003A0DFC"/>
    <w:rsid w:val="003B2834"/>
    <w:rsid w:val="003D3889"/>
    <w:rsid w:val="003D771C"/>
    <w:rsid w:val="003E3875"/>
    <w:rsid w:val="003F58A6"/>
    <w:rsid w:val="004535B3"/>
    <w:rsid w:val="004636AD"/>
    <w:rsid w:val="0046716C"/>
    <w:rsid w:val="005752E5"/>
    <w:rsid w:val="00584CAA"/>
    <w:rsid w:val="00586C8B"/>
    <w:rsid w:val="005B6C86"/>
    <w:rsid w:val="005C1A3A"/>
    <w:rsid w:val="005C1E20"/>
    <w:rsid w:val="005F67E4"/>
    <w:rsid w:val="005F7DD4"/>
    <w:rsid w:val="00692A02"/>
    <w:rsid w:val="006973E8"/>
    <w:rsid w:val="006A2049"/>
    <w:rsid w:val="00705870"/>
    <w:rsid w:val="0071404F"/>
    <w:rsid w:val="007254C0"/>
    <w:rsid w:val="00767F1D"/>
    <w:rsid w:val="0077680A"/>
    <w:rsid w:val="0078005E"/>
    <w:rsid w:val="007A62B2"/>
    <w:rsid w:val="007A76DA"/>
    <w:rsid w:val="007C5ABE"/>
    <w:rsid w:val="007D6B5A"/>
    <w:rsid w:val="007E3179"/>
    <w:rsid w:val="007F7274"/>
    <w:rsid w:val="00817E0B"/>
    <w:rsid w:val="00872BB5"/>
    <w:rsid w:val="008A41CE"/>
    <w:rsid w:val="008A7B70"/>
    <w:rsid w:val="008F4403"/>
    <w:rsid w:val="00921E4C"/>
    <w:rsid w:val="009A3C2B"/>
    <w:rsid w:val="009B151C"/>
    <w:rsid w:val="009E6E77"/>
    <w:rsid w:val="009F435D"/>
    <w:rsid w:val="00A0182B"/>
    <w:rsid w:val="00A141CE"/>
    <w:rsid w:val="00A3438C"/>
    <w:rsid w:val="00A415A1"/>
    <w:rsid w:val="00A7799B"/>
    <w:rsid w:val="00AA37EF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C01D90"/>
    <w:rsid w:val="00C0524F"/>
    <w:rsid w:val="00C13A42"/>
    <w:rsid w:val="00C248E6"/>
    <w:rsid w:val="00C5707A"/>
    <w:rsid w:val="00C7680E"/>
    <w:rsid w:val="00CB1098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41BBD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B6463"/>
    <w:rsid w:val="00EF2C57"/>
    <w:rsid w:val="00F10149"/>
    <w:rsid w:val="00F1104B"/>
    <w:rsid w:val="00F72091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2015-12-18T08:09:00Z</cp:lastPrinted>
  <dcterms:created xsi:type="dcterms:W3CDTF">2014-05-06T06:04:00Z</dcterms:created>
  <dcterms:modified xsi:type="dcterms:W3CDTF">2015-12-18T08:09:00Z</dcterms:modified>
</cp:coreProperties>
</file>